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F" w:rsidRDefault="00934A1F" w:rsidP="00934A1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934A1F" w:rsidRPr="00B72FA7" w:rsidRDefault="00934A1F" w:rsidP="00934A1F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:rsidR="00934A1F" w:rsidRPr="00EC1FEB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C1FEB">
        <w:rPr>
          <w:rFonts w:asciiTheme="majorHAnsi" w:eastAsia="Times New Roman" w:hAnsiTheme="majorHAnsi" w:cs="Times New Roman"/>
          <w:sz w:val="20"/>
          <w:szCs w:val="20"/>
          <w:lang w:eastAsia="pl-PL"/>
        </w:rPr>
        <w:t>(pieczęć firmowa Wykonawcy)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B72FA7" w:rsidRDefault="00934A1F" w:rsidP="00934A1F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:rsidR="00934A1F" w:rsidRPr="00B72FA7" w:rsidRDefault="00934A1F" w:rsidP="00934A1F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Pr="00B72FA7">
        <w:rPr>
          <w:rFonts w:asciiTheme="majorHAnsi" w:hAnsiTheme="majorHAnsi" w:cs="Times New Roman"/>
          <w:bCs/>
        </w:rPr>
        <w:t xml:space="preserve">: </w:t>
      </w:r>
      <w:r w:rsidRPr="00823F3E">
        <w:rPr>
          <w:rFonts w:asciiTheme="majorHAnsi" w:hAnsiTheme="majorHAnsi" w:cs="Times New Roman"/>
          <w:b/>
          <w:bCs/>
          <w:color w:val="auto"/>
        </w:rPr>
        <w:t>„KOMPLEKSOWE WSPARCIE GRUPY UCZESTNIKÓW NARODOWOŚCI UKRAIŃSKIEJ”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:rsidR="00934A1F" w:rsidRPr="00B72FA7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14"/>
        <w:gridCol w:w="1559"/>
        <w:gridCol w:w="1559"/>
      </w:tblGrid>
      <w:tr w:rsidR="00934A1F" w:rsidRPr="00B72FA7" w:rsidTr="00BD43A7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934A1F" w:rsidRPr="0006449F" w:rsidRDefault="00934A1F" w:rsidP="00BD43A7">
            <w:pPr>
              <w:autoSpaceDE w:val="0"/>
              <w:autoSpaceDN w:val="0"/>
              <w:adjustRightInd w:val="0"/>
              <w:spacing w:after="20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06449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Ilość godzin poszczególnych form wsparcia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spacing w:after="20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</w:t>
            </w:r>
            <w:r w:rsidRPr="0006449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ena brutto za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 godzinę poszczególnej formy wsparcia dla grupy 8 osób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 łącznie</w:t>
            </w:r>
          </w:p>
        </w:tc>
      </w:tr>
      <w:tr w:rsidR="00934A1F" w:rsidRPr="00B72FA7" w:rsidTr="00BD43A7">
        <w:tc>
          <w:tcPr>
            <w:tcW w:w="704" w:type="dxa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851C61">
              <w:rPr>
                <w:rFonts w:asciiTheme="majorHAnsi" w:hAnsiTheme="majorHAnsi"/>
                <w:b/>
                <w:bCs/>
              </w:rPr>
              <w:t>Grupa Wsparcia</w:t>
            </w:r>
          </w:p>
        </w:tc>
        <w:tc>
          <w:tcPr>
            <w:tcW w:w="1814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704" w:type="dxa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Kurs języka polskiego</w:t>
            </w:r>
          </w:p>
        </w:tc>
        <w:tc>
          <w:tcPr>
            <w:tcW w:w="1814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704" w:type="dxa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Kurs </w:t>
            </w:r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nabycia umiejętności teoretycznych i praktycznych </w:t>
            </w:r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>poruszania się na platformie e-</w:t>
            </w:r>
            <w:proofErr w:type="spellStart"/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puap</w:t>
            </w:r>
            <w:proofErr w:type="spellEnd"/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–administracji publicznej</w:t>
            </w:r>
          </w:p>
        </w:tc>
        <w:tc>
          <w:tcPr>
            <w:tcW w:w="1814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704" w:type="dxa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253" w:type="dxa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Grupowe warsztaty </w:t>
            </w:r>
            <w:proofErr w:type="spellStart"/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coachingowe</w:t>
            </w:r>
            <w:proofErr w:type="spellEnd"/>
          </w:p>
        </w:tc>
        <w:tc>
          <w:tcPr>
            <w:tcW w:w="1814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704" w:type="dxa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3" w:type="dxa"/>
          </w:tcPr>
          <w:p w:rsidR="00934A1F" w:rsidRPr="00823F3E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823F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Indywidualne wsparcie psychologa</w:t>
            </w:r>
          </w:p>
        </w:tc>
        <w:tc>
          <w:tcPr>
            <w:tcW w:w="1814" w:type="dxa"/>
            <w:vAlign w:val="center"/>
          </w:tcPr>
          <w:p w:rsidR="00934A1F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8330" w:type="dxa"/>
            <w:gridSpan w:val="4"/>
            <w:shd w:val="clear" w:color="auto" w:fill="BFBFBF" w:themeFill="background1" w:themeFillShade="BF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34A1F" w:rsidRPr="00B72FA7" w:rsidTr="00BD43A7">
        <w:tc>
          <w:tcPr>
            <w:tcW w:w="9889" w:type="dxa"/>
            <w:gridSpan w:val="5"/>
            <w:shd w:val="clear" w:color="auto" w:fill="FFFFFF" w:themeFill="background1"/>
          </w:tcPr>
          <w:p w:rsidR="00934A1F" w:rsidRPr="00B72FA7" w:rsidRDefault="00934A1F" w:rsidP="00BD43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:rsidR="00934A1F" w:rsidRPr="00B72FA7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B72FA7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że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zamówienie będzie wykonywane w następującym miejscu </w:t>
      </w:r>
    </w:p>
    <w:p w:rsidR="00934A1F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B72FA7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934A1F" w:rsidRPr="00B72FA7" w:rsidRDefault="00934A1F" w:rsidP="00934A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e spełniam warunki niezbędne do wykonania zamówienia.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podana cena zawiera wszystkie koszty, niezbędne do prawidłowego wykonania umowy, a w przypadku osób fizycznych nie prowadzących działalności gospodarczej, zawiera wszystkie składki wynikające z przepisów obowiązującego prawa.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934A1F" w:rsidRPr="00B72FA7" w:rsidRDefault="00934A1F" w:rsidP="00934A1F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:rsidR="00934A1F" w:rsidRPr="00D76130" w:rsidRDefault="00934A1F" w:rsidP="00934A1F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76130">
        <w:rPr>
          <w:rFonts w:asciiTheme="majorHAnsi" w:hAnsiTheme="majorHAnsi"/>
          <w:sz w:val="20"/>
          <w:szCs w:val="20"/>
          <w:lang w:eastAsia="pl-PL"/>
        </w:rPr>
        <w:t xml:space="preserve">(miejscowość)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D76130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 xml:space="preserve">             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 (data) 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34A1F" w:rsidRPr="00B72FA7" w:rsidRDefault="00934A1F" w:rsidP="00934A1F">
      <w:pPr>
        <w:pStyle w:val="Default"/>
        <w:jc w:val="both"/>
        <w:rPr>
          <w:rFonts w:asciiTheme="majorHAnsi" w:hAnsiTheme="majorHAnsi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sz w:val="24"/>
          <w:szCs w:val="24"/>
        </w:rPr>
        <w:br w:type="page"/>
      </w:r>
    </w:p>
    <w:p w:rsidR="00934A1F" w:rsidRPr="00B72FA7" w:rsidRDefault="00934A1F" w:rsidP="00934A1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975FA3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:rsidR="00934A1F" w:rsidRPr="00975FA3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34A1F" w:rsidRPr="00E227A0" w:rsidRDefault="00934A1F" w:rsidP="00934A1F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Pr="00823F3E">
        <w:rPr>
          <w:rFonts w:asciiTheme="majorHAnsi" w:hAnsiTheme="majorHAnsi" w:cs="Times New Roman"/>
          <w:b/>
          <w:bCs/>
          <w:color w:val="auto"/>
        </w:rPr>
        <w:t>„KOMPLEKSOWE WSPARCIE GRUPY UCZESTNIKÓW NARODOWOŚCI UKRAIŃSKIEJ”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934A1F" w:rsidRPr="00E227A0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:rsidR="00934A1F" w:rsidRPr="00E227A0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:rsidR="00934A1F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:rsidR="00934A1F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 wpis do Rejestru Instytucji Szkoleniowych pod numerem…….</w:t>
      </w:r>
    </w:p>
    <w:p w:rsidR="00934A1F" w:rsidRPr="00E227A0" w:rsidRDefault="00934A1F" w:rsidP="00934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Posiadam/nie posiadam* znak jakości Małopolskich Standardów Usług Edukacyjno-Szkoleniowych (MSUES)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934A1F" w:rsidRPr="00E227A0" w:rsidTr="00BD43A7">
        <w:tc>
          <w:tcPr>
            <w:tcW w:w="4532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934A1F" w:rsidRPr="00E227A0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934A1F" w:rsidRPr="00E227A0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934A1F" w:rsidRPr="00E227A0" w:rsidRDefault="00934A1F" w:rsidP="00934A1F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:rsidR="00934A1F" w:rsidRPr="00E227A0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934A1F" w:rsidRPr="00331520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*Jeżeli Wykonawca nie posiada znaku jakości Małopolskich Standardów Usług Edukacyjno-Szkoleniowych (MSUES) należy wypełnić i przedłożyć Oświadczenie stanowiące załącznik nr 4 do zapytania ofertowego.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227A0">
        <w:rPr>
          <w:rFonts w:asciiTheme="majorHAnsi" w:hAnsiTheme="majorHAnsi"/>
          <w:sz w:val="24"/>
          <w:szCs w:val="24"/>
        </w:rPr>
        <w:br w:type="page"/>
      </w:r>
    </w:p>
    <w:p w:rsidR="00934A1F" w:rsidRPr="00E227A0" w:rsidRDefault="00934A1F" w:rsidP="00934A1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975FA3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Pr="00823F3E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„KOMPLEKSOWE WSPARCIE GRUPY UCZESTNIKÓW NARODOWOŚCI UKRAIŃSKIEJ”</w:t>
      </w:r>
      <w:r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podmiotem powiązanym z Zamawiającym osobowo lub kapitałowo, przy przyjęciu,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że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przez powiązania kapitałowe lub osobowe rozumie się wzajemnie powiązania pomiędzy Zamawiającym lub osobami upoważnionymi do zaciągania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w imieniu Zamawiającego lub osobami wykonującymi w imieniu Zamawiającego czynności związane z przygotowaniem przeprowadzeniem procedury wyboru Wynajmującego a Wynajmującym polegające w szczególności na: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934A1F" w:rsidRPr="00E227A0" w:rsidTr="00BD43A7">
        <w:tc>
          <w:tcPr>
            <w:tcW w:w="4532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934A1F" w:rsidRPr="00E227A0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934A1F" w:rsidRPr="00E227A0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:rsidR="00934A1F" w:rsidRPr="00E227A0" w:rsidRDefault="00934A1F" w:rsidP="00934A1F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975FA3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(miejscowość i data)</w:t>
      </w:r>
    </w:p>
    <w:p w:rsidR="00934A1F" w:rsidRPr="00E227A0" w:rsidRDefault="00934A1F" w:rsidP="00934A1F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OŚWIADCZENIE WYKONAWCY </w:t>
      </w:r>
    </w:p>
    <w:p w:rsidR="00934A1F" w:rsidRPr="00E227A0" w:rsidRDefault="00934A1F" w:rsidP="00934A1F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(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nieposiadającego znaku jakości Małopolskich Standardów Usług </w:t>
      </w:r>
      <w:proofErr w:type="spellStart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Edukacyjno</w:t>
      </w:r>
      <w:proofErr w:type="spellEnd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– Szkoleniowych)</w:t>
      </w:r>
    </w:p>
    <w:p w:rsidR="00934A1F" w:rsidRPr="00E227A0" w:rsidRDefault="00934A1F" w:rsidP="00934A1F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Pr="00823F3E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„KOMPLEKSOWE WSPARCIE GRUPY UCZESTNIKÓW NARODOWOŚCI UKRAIŃSKIEJ”</w:t>
      </w:r>
      <w:r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934A1F" w:rsidRPr="00E227A0" w:rsidRDefault="00934A1F" w:rsidP="00934A1F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34A1F" w:rsidRPr="00E227A0" w:rsidRDefault="00934A1F" w:rsidP="00934A1F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Szkolenia / doradztwo dopasowane będą do poziomu uczestników – na tej podstawie dostosowany zostanie program szkoleniowy oraz metody pracy.</w:t>
      </w:r>
    </w:p>
    <w:p w:rsidR="00934A1F" w:rsidRPr="00E227A0" w:rsidRDefault="00934A1F" w:rsidP="00934A1F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Program szkoleniowy będzie opisany w języku efektów uczenia się.</w:t>
      </w:r>
    </w:p>
    <w:p w:rsidR="00934A1F" w:rsidRPr="00E227A0" w:rsidRDefault="00934A1F" w:rsidP="00934A1F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:rsidR="00934A1F" w:rsidRPr="00E227A0" w:rsidRDefault="00934A1F" w:rsidP="00934A1F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:rsidR="00934A1F" w:rsidRDefault="00934A1F" w:rsidP="00934A1F">
      <w:pPr>
        <w:pStyle w:val="Normalny1"/>
        <w:numPr>
          <w:ilvl w:val="3"/>
          <w:numId w:val="2"/>
        </w:numPr>
        <w:tabs>
          <w:tab w:val="left" w:pos="567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Dokumentacja szkoleniowa będzie obejmować: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a) oceny opisowe efektów uczenia się,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b) programy szkoleń / kursów (z uwzględnieniem tematów zajęć, harmonogram wraz z wymiarem czasowym, metody szkoleniowe),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c) materiały szkoleniowe z logotypami zgodnymi z aktualnymi wytycznymi RPO WM.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d) listy obecności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e) dzienniki zajęć</w:t>
      </w:r>
    </w:p>
    <w:p w:rsidR="00934A1F" w:rsidRPr="00975FA3" w:rsidRDefault="00934A1F" w:rsidP="00934A1F">
      <w:pPr>
        <w:pStyle w:val="Normalny1"/>
        <w:tabs>
          <w:tab w:val="left" w:pos="567"/>
        </w:tabs>
        <w:spacing w:line="360" w:lineRule="auto"/>
        <w:ind w:left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934A1F" w:rsidRPr="00E227A0" w:rsidTr="00BD43A7">
        <w:tc>
          <w:tcPr>
            <w:tcW w:w="4532" w:type="dxa"/>
          </w:tcPr>
          <w:p w:rsidR="00934A1F" w:rsidRPr="00975FA3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……………………………...</w:t>
            </w:r>
          </w:p>
          <w:p w:rsidR="00934A1F" w:rsidRPr="00975FA3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934A1F" w:rsidRPr="00975FA3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………………………………….</w:t>
            </w:r>
          </w:p>
          <w:p w:rsidR="00934A1F" w:rsidRPr="00975FA3" w:rsidRDefault="00934A1F" w:rsidP="00BD43A7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      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(Podpis/y osoby/ osób upoważnionej/</w:t>
            </w:r>
            <w:proofErr w:type="spellStart"/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934A1F" w:rsidRPr="00E227A0" w:rsidTr="00BD43A7">
        <w:tc>
          <w:tcPr>
            <w:tcW w:w="4532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4540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934A1F" w:rsidRPr="00E227A0" w:rsidRDefault="00934A1F" w:rsidP="00934A1F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  <w:r w:rsidRPr="00E227A0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5  do zapytania ofertowego</w:t>
      </w:r>
    </w:p>
    <w:p w:rsidR="00934A1F" w:rsidRPr="00E227A0" w:rsidRDefault="00934A1F" w:rsidP="00934A1F">
      <w:pPr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:rsidR="00934A1F" w:rsidRPr="00E227A0" w:rsidRDefault="00934A1F" w:rsidP="00934A1F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WYKAZ WYKONANYCH USŁUG NA POTWIERDZENIE SPEŁNIANIA KRYTERIÓW OCENY OFERTY</w:t>
      </w: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o udzielenie zamówienia na </w:t>
      </w:r>
      <w:r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>
        <w:rPr>
          <w:rFonts w:asciiTheme="majorHAnsi" w:hAnsiTheme="majorHAnsi" w:cs="Times New Roman"/>
          <w:b/>
          <w:bCs/>
        </w:rPr>
        <w:t>Kompleksowe wsparcie grupy uczestników narodowości Ukraińskiej”</w:t>
      </w:r>
      <w:r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934A1F" w:rsidRPr="00E227A0" w:rsidRDefault="00934A1F" w:rsidP="00934A1F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Wykonawca w okresie, o którym mowa w Zapytaniu Ofertowym  wykonał następujące usługi: </w:t>
      </w: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372"/>
        <w:gridCol w:w="3679"/>
        <w:gridCol w:w="2305"/>
      </w:tblGrid>
      <w:tr w:rsidR="00934A1F" w:rsidRPr="00E227A0" w:rsidTr="00BD43A7">
        <w:tc>
          <w:tcPr>
            <w:tcW w:w="959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551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Opis przedmiotu zamówienia  - nazwa szkolenia, ilość godzin, ilość osób objętych szkoleniem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/usługi poradnictwa psychologicznego</w:t>
            </w:r>
          </w:p>
        </w:tc>
        <w:tc>
          <w:tcPr>
            <w:tcW w:w="2528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934A1F" w:rsidRPr="00E227A0" w:rsidTr="00BD43A7">
        <w:tc>
          <w:tcPr>
            <w:tcW w:w="959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4A1F" w:rsidRPr="00E227A0" w:rsidTr="00BD43A7">
        <w:tc>
          <w:tcPr>
            <w:tcW w:w="959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4A1F" w:rsidRPr="00E227A0" w:rsidTr="00BD43A7">
        <w:tc>
          <w:tcPr>
            <w:tcW w:w="959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934A1F" w:rsidRPr="00E227A0" w:rsidRDefault="00934A1F" w:rsidP="00BD43A7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934A1F" w:rsidRPr="00E227A0" w:rsidTr="00BD43A7">
        <w:trPr>
          <w:trHeight w:val="80"/>
        </w:trPr>
        <w:tc>
          <w:tcPr>
            <w:tcW w:w="1951" w:type="dxa"/>
          </w:tcPr>
          <w:p w:rsidR="00934A1F" w:rsidRPr="00E227A0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934A1F" w:rsidRPr="0033152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31520">
        <w:rPr>
          <w:rFonts w:ascii="Times New Roman" w:eastAsia="Times New Roman" w:hAnsi="Times New Roman" w:cs="Times New Roman"/>
          <w:b/>
          <w:lang w:eastAsia="pl-PL"/>
        </w:rPr>
        <w:t xml:space="preserve">Celem potwierdzenia, iż wykazane w tabeli doświadczenie miało faktycznie miejsce, </w:t>
      </w:r>
      <w:r w:rsidRPr="00331520">
        <w:rPr>
          <w:rFonts w:ascii="Times New Roman" w:eastAsia="Times New Roman" w:hAnsi="Times New Roman" w:cs="Times New Roman"/>
          <w:b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934A1F" w:rsidRPr="00E227A0" w:rsidTr="00BD43A7">
        <w:tc>
          <w:tcPr>
            <w:tcW w:w="4532" w:type="dxa"/>
          </w:tcPr>
          <w:p w:rsidR="00934A1F" w:rsidRPr="00E458FE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……………………………...</w:t>
            </w:r>
          </w:p>
          <w:p w:rsidR="00934A1F" w:rsidRPr="00E458FE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934A1F" w:rsidRPr="00E458FE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:rsidR="00934A1F" w:rsidRPr="00E458FE" w:rsidRDefault="00934A1F" w:rsidP="00BD43A7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(Podpis/y osoby/ osób upoważnionej/</w:t>
            </w:r>
            <w:proofErr w:type="spellStart"/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934A1F" w:rsidRPr="00E227A0" w:rsidRDefault="00934A1F" w:rsidP="00934A1F">
      <w:pPr>
        <w:rPr>
          <w:rFonts w:asciiTheme="majorHAnsi" w:eastAsia="Times New Roman" w:hAnsiTheme="majorHAnsi" w:cs="Times New Roman"/>
          <w:lang w:eastAsia="pl-PL"/>
        </w:rPr>
      </w:pPr>
    </w:p>
    <w:p w:rsidR="00934A1F" w:rsidRPr="00E227A0" w:rsidRDefault="00934A1F" w:rsidP="00934A1F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823F3E" w:rsidRDefault="00934A1F" w:rsidP="00934A1F">
      <w:pPr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</w:t>
      </w: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zapytania ofertowego</w:t>
      </w:r>
    </w:p>
    <w:p w:rsidR="00934A1F" w:rsidRPr="00E227A0" w:rsidRDefault="00934A1F" w:rsidP="00934A1F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934A1F" w:rsidRPr="00E227A0" w:rsidRDefault="00934A1F" w:rsidP="00934A1F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:rsidR="00934A1F" w:rsidRPr="00E227A0" w:rsidRDefault="00934A1F" w:rsidP="00934A1F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OŚWIADCZENIA OD WYKONAWCY W ZAKRESIE WYPEŁNIENIA OBOWIĄZKÓW</w:t>
      </w:r>
    </w:p>
    <w:p w:rsidR="00934A1F" w:rsidRPr="00E227A0" w:rsidRDefault="00934A1F" w:rsidP="00934A1F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INFORMACYJNYCH PRZEWIDZIANYCH W ART. 13 LUB ART. 14 RODO</w:t>
      </w: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27A0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:rsidR="00934A1F" w:rsidRPr="00E227A0" w:rsidRDefault="00934A1F" w:rsidP="00934A1F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E227A0">
        <w:rPr>
          <w:rFonts w:asciiTheme="majorHAnsi" w:hAnsiTheme="majorHAnsi" w:cs="Tahoma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na</w:t>
      </w:r>
      <w:r w:rsidRPr="00E227A0">
        <w:rPr>
          <w:rFonts w:eastAsia="Times New Roman"/>
        </w:rPr>
        <w:t xml:space="preserve"> </w:t>
      </w:r>
      <w:r w:rsidRPr="00823F3E">
        <w:rPr>
          <w:rFonts w:asciiTheme="majorHAnsi" w:hAnsiTheme="majorHAnsi"/>
          <w:b/>
          <w:bCs/>
        </w:rPr>
        <w:t>„KOMPLEKSOWE WSPARCIE GRUPY UCZESTNIKÓW NARODOWOŚCI UKRAIŃSKIEJ”</w:t>
      </w: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B72FA7" w:rsidRDefault="00934A1F" w:rsidP="00934A1F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:rsidR="00934A1F" w:rsidRPr="00D76130" w:rsidRDefault="00934A1F" w:rsidP="00934A1F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76130">
        <w:rPr>
          <w:rFonts w:asciiTheme="majorHAnsi" w:hAnsiTheme="majorHAnsi"/>
          <w:sz w:val="20"/>
          <w:szCs w:val="20"/>
          <w:lang w:eastAsia="pl-PL"/>
        </w:rPr>
        <w:t xml:space="preserve">(miejscowość)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D76130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 xml:space="preserve">             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 (data) </w:t>
      </w:r>
    </w:p>
    <w:p w:rsidR="00934A1F" w:rsidRPr="00B72FA7" w:rsidRDefault="00934A1F" w:rsidP="00934A1F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:rsidR="00934A1F" w:rsidRPr="00E227A0" w:rsidRDefault="00934A1F" w:rsidP="00934A1F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E227A0">
        <w:rPr>
          <w:rFonts w:asciiTheme="majorHAnsi" w:hAnsiTheme="majorHAnsi" w:cs="Arial"/>
          <w:color w:val="000000"/>
        </w:rPr>
        <w:t>______________________________</w:t>
      </w:r>
    </w:p>
    <w:p w:rsidR="00934A1F" w:rsidRPr="00E227A0" w:rsidRDefault="00934A1F" w:rsidP="00934A1F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E227A0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E227A0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4A1F" w:rsidRPr="00E227A0" w:rsidRDefault="00934A1F" w:rsidP="00934A1F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:rsidR="00934A1F" w:rsidRPr="00C03C65" w:rsidRDefault="00934A1F" w:rsidP="00934A1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E227A0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9107B" w:rsidRDefault="00934A1F"/>
    <w:sectPr w:rsidR="0039107B" w:rsidSect="00975FA3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1C" w:rsidRDefault="00934A1F" w:rsidP="00E664FF">
    <w:pPr>
      <w:pStyle w:val="Stopka"/>
      <w:jc w:val="center"/>
    </w:pPr>
  </w:p>
  <w:p w:rsidR="00F25C1C" w:rsidRDefault="00934A1F" w:rsidP="00E664FF">
    <w:pPr>
      <w:pStyle w:val="Stopka"/>
      <w:jc w:val="center"/>
    </w:pPr>
  </w:p>
  <w:p w:rsidR="00F25C1C" w:rsidRDefault="00934A1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45" w:rsidRDefault="00934A1F" w:rsidP="00F45445">
    <w:pPr>
      <w:pStyle w:val="Nagwek"/>
    </w:pPr>
  </w:p>
  <w:p w:rsidR="00F25C1C" w:rsidRPr="00F45445" w:rsidRDefault="00934A1F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05ADF50C" wp14:editId="7D9E81E1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F"/>
    <w:rsid w:val="00241BD3"/>
    <w:rsid w:val="003A4F9A"/>
    <w:rsid w:val="005B2727"/>
    <w:rsid w:val="007A4CCE"/>
    <w:rsid w:val="00934A1F"/>
    <w:rsid w:val="00AF5B84"/>
    <w:rsid w:val="00B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4A1F"/>
  </w:style>
  <w:style w:type="paragraph" w:styleId="Stopka">
    <w:name w:val="footer"/>
    <w:basedOn w:val="Normalny"/>
    <w:link w:val="StopkaZnak"/>
    <w:uiPriority w:val="99"/>
    <w:unhideWhenUsed/>
    <w:rsid w:val="0093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A1F"/>
  </w:style>
  <w:style w:type="paragraph" w:styleId="Akapitzlist">
    <w:name w:val="List Paragraph"/>
    <w:basedOn w:val="Normalny"/>
    <w:uiPriority w:val="99"/>
    <w:qFormat/>
    <w:rsid w:val="00934A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3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A1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4A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34A1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4A1F"/>
  </w:style>
  <w:style w:type="paragraph" w:styleId="Stopka">
    <w:name w:val="footer"/>
    <w:basedOn w:val="Normalny"/>
    <w:link w:val="StopkaZnak"/>
    <w:uiPriority w:val="99"/>
    <w:unhideWhenUsed/>
    <w:rsid w:val="0093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A1F"/>
  </w:style>
  <w:style w:type="paragraph" w:styleId="Akapitzlist">
    <w:name w:val="List Paragraph"/>
    <w:basedOn w:val="Normalny"/>
    <w:uiPriority w:val="99"/>
    <w:qFormat/>
    <w:rsid w:val="00934A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3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A1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4A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34A1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Szymczycha</dc:creator>
  <cp:lastModifiedBy>Katarzyna Szymczycha</cp:lastModifiedBy>
  <cp:revision>1</cp:revision>
  <dcterms:created xsi:type="dcterms:W3CDTF">2023-03-02T14:14:00Z</dcterms:created>
  <dcterms:modified xsi:type="dcterms:W3CDTF">2023-03-02T14:15:00Z</dcterms:modified>
</cp:coreProperties>
</file>